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ACA8" w14:textId="77777777" w:rsidR="000C7B20" w:rsidRPr="004C7B65" w:rsidRDefault="003C793B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Приложение </w:t>
      </w:r>
      <w:r w:rsidR="00C3614D">
        <w:rPr>
          <w:rFonts w:ascii="Times New Roman" w:hAnsi="Times New Roman"/>
          <w:lang w:val="ru-RU"/>
        </w:rPr>
        <w:t>3</w:t>
      </w:r>
    </w:p>
    <w:p w14:paraId="6ACF5024" w14:textId="77777777" w:rsidR="000C7B20" w:rsidRDefault="000C7B20">
      <w:pPr>
        <w:rPr>
          <w:rFonts w:ascii="Times New Roman" w:hAnsi="Times New Roman"/>
          <w:lang w:val="ru-RU"/>
        </w:rPr>
      </w:pPr>
    </w:p>
    <w:p w14:paraId="2E426E3D" w14:textId="77777777" w:rsidR="000C7B20" w:rsidRDefault="003C793B">
      <w:pPr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к распоряжению Администрации города </w:t>
      </w:r>
    </w:p>
    <w:p w14:paraId="458BE90F" w14:textId="77777777" w:rsidR="000C7B20" w:rsidRDefault="003C793B">
      <w:pPr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от __________________ № ____________</w:t>
      </w:r>
    </w:p>
    <w:p w14:paraId="2378C88E" w14:textId="77777777" w:rsidR="000C7B20" w:rsidRDefault="000C7B20">
      <w:pPr>
        <w:ind w:firstLine="680"/>
        <w:jc w:val="both"/>
        <w:rPr>
          <w:rFonts w:ascii="Times New Roman" w:hAnsi="Times New Roman" w:cs="Times New Roman"/>
          <w:spacing w:val="-6"/>
          <w:lang w:val="ru-RU"/>
        </w:rPr>
      </w:pPr>
    </w:p>
    <w:p w14:paraId="6BB2BCD6" w14:textId="77777777" w:rsidR="00BE3A9F" w:rsidRPr="00BE3A9F" w:rsidRDefault="003C793B" w:rsidP="00BE3A9F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Перечень земельных участков и объектов капитального строительства, расположенных </w:t>
      </w:r>
      <w:r w:rsidR="00BE3A9F">
        <w:rPr>
          <w:rFonts w:ascii="Times New Roman" w:hAnsi="Times New Roman"/>
          <w:lang w:val="ru-RU"/>
        </w:rPr>
        <w:t xml:space="preserve">                  </w:t>
      </w:r>
      <w:r>
        <w:rPr>
          <w:rFonts w:ascii="Times New Roman" w:hAnsi="Times New Roman"/>
          <w:lang w:val="ru-RU"/>
        </w:rPr>
        <w:t xml:space="preserve">в границах комплексного развития территории </w:t>
      </w:r>
      <w:r w:rsidR="00BE3A9F" w:rsidRPr="00BE3A9F">
        <w:rPr>
          <w:rFonts w:ascii="Times New Roman" w:hAnsi="Times New Roman"/>
          <w:lang w:val="ru-RU"/>
        </w:rPr>
        <w:t xml:space="preserve">нежилой застройки в границах: </w:t>
      </w:r>
      <w:r w:rsidR="00BE3A9F">
        <w:rPr>
          <w:rFonts w:ascii="Times New Roman" w:hAnsi="Times New Roman"/>
          <w:lang w:val="ru-RU"/>
        </w:rPr>
        <w:t xml:space="preserve">                                 </w:t>
      </w:r>
      <w:r w:rsidR="00BE3A9F" w:rsidRPr="00BE3A9F">
        <w:rPr>
          <w:rFonts w:ascii="Times New Roman" w:hAnsi="Times New Roman"/>
          <w:lang w:val="ru-RU"/>
        </w:rPr>
        <w:t xml:space="preserve">ул. </w:t>
      </w:r>
      <w:proofErr w:type="spellStart"/>
      <w:r w:rsidR="00BE3A9F" w:rsidRPr="00BE3A9F">
        <w:rPr>
          <w:rFonts w:ascii="Times New Roman" w:hAnsi="Times New Roman"/>
          <w:lang w:val="ru-RU"/>
        </w:rPr>
        <w:t>Бейвеля</w:t>
      </w:r>
      <w:proofErr w:type="spellEnd"/>
      <w:r w:rsidR="00BE3A9F" w:rsidRPr="00BE3A9F">
        <w:rPr>
          <w:rFonts w:ascii="Times New Roman" w:hAnsi="Times New Roman"/>
          <w:lang w:val="ru-RU"/>
        </w:rPr>
        <w:t xml:space="preserve">, ул. Хариса Юсупова, ул. Скульптора </w:t>
      </w:r>
      <w:proofErr w:type="spellStart"/>
      <w:r w:rsidR="00BE3A9F" w:rsidRPr="00BE3A9F">
        <w:rPr>
          <w:rFonts w:ascii="Times New Roman" w:hAnsi="Times New Roman"/>
          <w:lang w:val="ru-RU"/>
        </w:rPr>
        <w:t>Головницкого</w:t>
      </w:r>
      <w:proofErr w:type="spellEnd"/>
      <w:r w:rsidR="00BE3A9F" w:rsidRPr="00BE3A9F">
        <w:rPr>
          <w:rFonts w:ascii="Times New Roman" w:hAnsi="Times New Roman"/>
          <w:lang w:val="ru-RU"/>
        </w:rPr>
        <w:t xml:space="preserve"> в Курчатовском районе города Челябинска</w:t>
      </w:r>
    </w:p>
    <w:p w14:paraId="430341FF" w14:textId="77777777" w:rsidR="000C7B20" w:rsidRDefault="000C7B20" w:rsidP="00BE3A9F">
      <w:pPr>
        <w:ind w:left="709"/>
        <w:jc w:val="center"/>
        <w:rPr>
          <w:lang w:val="ru-RU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1703"/>
        <w:gridCol w:w="1991"/>
        <w:gridCol w:w="1900"/>
        <w:gridCol w:w="1666"/>
        <w:gridCol w:w="2054"/>
      </w:tblGrid>
      <w:tr w:rsidR="00BF211F" w:rsidRPr="0000617D" w14:paraId="3E1BDB37" w14:textId="77777777" w:rsidTr="00AB282D">
        <w:trPr>
          <w:tblHeader/>
          <w:jc w:val="center"/>
        </w:trPr>
        <w:tc>
          <w:tcPr>
            <w:tcW w:w="434" w:type="dxa"/>
            <w:shd w:val="clear" w:color="auto" w:fill="auto"/>
          </w:tcPr>
          <w:p w14:paraId="6F07AEF9" w14:textId="77777777" w:rsidR="000C7B20" w:rsidRDefault="003C79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  <w:p w14:paraId="14D07069" w14:textId="77777777" w:rsidR="000C7B20" w:rsidRDefault="003C793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п/п</w:t>
            </w:r>
          </w:p>
        </w:tc>
        <w:tc>
          <w:tcPr>
            <w:tcW w:w="1753" w:type="dxa"/>
            <w:shd w:val="clear" w:color="auto" w:fill="auto"/>
          </w:tcPr>
          <w:p w14:paraId="1B7519A1" w14:textId="77777777" w:rsidR="000C7B20" w:rsidRDefault="003C793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Адрес </w:t>
            </w:r>
            <w:r>
              <w:rPr>
                <w:rFonts w:ascii="Times New Roman" w:hAnsi="Times New Roman" w:cs="Times New Roman"/>
                <w:lang w:val="ru-RU"/>
              </w:rPr>
              <w:br/>
              <w:t>(справочно)</w:t>
            </w:r>
          </w:p>
          <w:p w14:paraId="7664F2C7" w14:textId="77777777" w:rsidR="000C7B20" w:rsidRDefault="000C7B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8" w:type="dxa"/>
            <w:shd w:val="clear" w:color="auto" w:fill="auto"/>
          </w:tcPr>
          <w:p w14:paraId="19C2AC77" w14:textId="77777777" w:rsidR="000C7B20" w:rsidRDefault="003C793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Кадастровый </w:t>
            </w:r>
            <w:r>
              <w:rPr>
                <w:rFonts w:ascii="Times New Roman" w:hAnsi="Times New Roman" w:cs="Times New Roman"/>
                <w:lang w:val="ru-RU"/>
              </w:rPr>
              <w:br/>
              <w:t>номер земельного участка</w:t>
            </w:r>
          </w:p>
          <w:p w14:paraId="5C5F018F" w14:textId="77777777" w:rsidR="000C7B20" w:rsidRDefault="000C7B20">
            <w:pPr>
              <w:widowControl w:val="0"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  <w:p w14:paraId="43CBAADC" w14:textId="77777777" w:rsidR="000C7B20" w:rsidRDefault="000C7B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6" w:type="dxa"/>
            <w:shd w:val="clear" w:color="auto" w:fill="auto"/>
          </w:tcPr>
          <w:p w14:paraId="77668094" w14:textId="77777777" w:rsidR="000C7B20" w:rsidRDefault="003C793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Объект </w:t>
            </w:r>
            <w:r>
              <w:rPr>
                <w:rFonts w:ascii="Times New Roman" w:hAnsi="Times New Roman" w:cs="Times New Roman"/>
                <w:lang w:val="ru-RU"/>
              </w:rPr>
              <w:br/>
              <w:t>капитального строительства</w:t>
            </w:r>
            <w:r w:rsidR="00A04BD5">
              <w:rPr>
                <w:rFonts w:ascii="Times New Roman" w:hAnsi="Times New Roman" w:cs="Times New Roman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на земельном участке</w:t>
            </w:r>
          </w:p>
        </w:tc>
        <w:tc>
          <w:tcPr>
            <w:tcW w:w="1693" w:type="dxa"/>
            <w:shd w:val="clear" w:color="auto" w:fill="auto"/>
          </w:tcPr>
          <w:p w14:paraId="325F929F" w14:textId="77777777" w:rsidR="000C7B20" w:rsidRDefault="003C793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Сведения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о сносе/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реконструкции объектов </w:t>
            </w:r>
            <w:r>
              <w:rPr>
                <w:rFonts w:ascii="Times New Roman" w:hAnsi="Times New Roman" w:cs="Times New Roman"/>
                <w:lang w:val="ru-RU"/>
              </w:rPr>
              <w:br/>
              <w:t>капитального строительства</w:t>
            </w:r>
          </w:p>
          <w:p w14:paraId="1788A41F" w14:textId="77777777" w:rsidR="000C7B20" w:rsidRDefault="000C7B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54" w:type="dxa"/>
            <w:shd w:val="clear" w:color="auto" w:fill="auto"/>
          </w:tcPr>
          <w:p w14:paraId="700D023D" w14:textId="77777777" w:rsidR="000C7B20" w:rsidRPr="003C793B" w:rsidRDefault="003C793B">
            <w:pPr>
              <w:widowControl w:val="0"/>
              <w:suppressAutoHyphens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объекта </w:t>
            </w:r>
            <w:r>
              <w:rPr>
                <w:rFonts w:ascii="Times New Roman" w:hAnsi="Times New Roman" w:cs="Times New Roman"/>
                <w:lang w:val="ru-RU"/>
              </w:rPr>
              <w:br/>
              <w:t>недвижимого имущества, расположенного на земельном участке</w:t>
            </w:r>
          </w:p>
        </w:tc>
      </w:tr>
      <w:tr w:rsidR="00BF211F" w14:paraId="4CCD79EB" w14:textId="77777777" w:rsidTr="00AB282D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4DB5ACF7" w14:textId="77777777" w:rsidR="00BF211F" w:rsidRPr="00AB282D" w:rsidRDefault="00BF211F" w:rsidP="00C3614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4DB94D5B" w14:textId="77777777" w:rsidR="00BF211F" w:rsidRPr="00AB282D" w:rsidRDefault="00BF211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spellStart"/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Бейвеля</w:t>
            </w:r>
            <w:proofErr w:type="spellEnd"/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жилой район </w:t>
            </w:r>
          </w:p>
          <w:p w14:paraId="58D97CCA" w14:textId="77777777" w:rsidR="00BF211F" w:rsidRPr="00AB282D" w:rsidRDefault="00BF211F" w:rsidP="00AB282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12 Краснопольской площадки</w:t>
            </w:r>
            <w:r w:rsidR="001137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1137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1, микрорайон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№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54 (проект.)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14:paraId="2A953E55" w14:textId="77777777" w:rsidR="00BF211F" w:rsidRPr="00BF211F" w:rsidRDefault="00BF211F" w:rsidP="00AB282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F21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74:36:0714001:208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A84FA67" w14:textId="77777777" w:rsidR="00BF211F" w:rsidRPr="00AB282D" w:rsidRDefault="00BF211F">
            <w:pPr>
              <w:widowControl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бъект незавершенного строительства (торгово-офисное здание с подземной автопарковкой)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A870BC0" w14:textId="77777777" w:rsidR="00BF211F" w:rsidRPr="00AB282D" w:rsidRDefault="00BF211F" w:rsidP="00AB282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49DA7F6B" w14:textId="77777777" w:rsidR="00BF211F" w:rsidRPr="00AB282D" w:rsidRDefault="00BF211F" w:rsidP="00AB282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E570E53" w14:textId="77777777" w:rsidR="00BF211F" w:rsidRPr="00AB282D" w:rsidRDefault="00BF211F" w:rsidP="00AB282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74:36:0714001:19431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BF211F" w:rsidRPr="00A04BD5" w14:paraId="05F14F80" w14:textId="77777777" w:rsidTr="00AB282D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01CAF834" w14:textId="77777777" w:rsidR="00BF211F" w:rsidRPr="00AB282D" w:rsidRDefault="00BF211F" w:rsidP="00C3614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2A08F79" w14:textId="77777777" w:rsidR="00BF211F" w:rsidRPr="00AB282D" w:rsidRDefault="00A04BD5" w:rsidP="00A04BD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</w:t>
            </w:r>
            <w:r w:rsidR="00BF211F"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Челябинск</w:t>
            </w:r>
          </w:p>
        </w:tc>
        <w:tc>
          <w:tcPr>
            <w:tcW w:w="1858" w:type="dxa"/>
            <w:vMerge/>
            <w:shd w:val="clear" w:color="auto" w:fill="auto"/>
            <w:vAlign w:val="center"/>
          </w:tcPr>
          <w:p w14:paraId="44ACF1B8" w14:textId="77777777" w:rsidR="00BF211F" w:rsidRPr="00A04BD5" w:rsidRDefault="00BF211F" w:rsidP="003C793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9C20BBE" w14:textId="77777777" w:rsidR="00BF211F" w:rsidRPr="00AB282D" w:rsidRDefault="00BF211F" w:rsidP="00AB282D">
            <w:pPr>
              <w:widowControl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коммунального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к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оллектор 28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4494114" w14:textId="77777777" w:rsidR="00BF211F" w:rsidRPr="00AB282D" w:rsidRDefault="00BF211F" w:rsidP="00AB282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нос/</w:t>
            </w:r>
          </w:p>
          <w:p w14:paraId="695279EC" w14:textId="77777777" w:rsidR="00BF211F" w:rsidRPr="00AB282D" w:rsidRDefault="00BF211F" w:rsidP="00AB282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1C1C54E3" w14:textId="77777777" w:rsidR="00BF211F" w:rsidRPr="00AB282D" w:rsidRDefault="00BF211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74:00:0000000:716</w:t>
            </w:r>
          </w:p>
        </w:tc>
      </w:tr>
      <w:tr w:rsidR="00BF211F" w:rsidRPr="00BF211F" w14:paraId="1BC13FCC" w14:textId="77777777" w:rsidTr="00AB282D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15839C79" w14:textId="77777777" w:rsidR="00BF211F" w:rsidRPr="00AB282D" w:rsidRDefault="00BF211F" w:rsidP="00C3614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75167F8F" w14:textId="77777777" w:rsidR="00BF211F" w:rsidRPr="00AB282D" w:rsidRDefault="00BF211F" w:rsidP="0011371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              у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Братьев Кашириных, </w:t>
            </w:r>
            <w:r w:rsidR="001137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икрорайон </w:t>
            </w:r>
            <w:r w:rsidR="001137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="001137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54 в жилом районе №</w:t>
            </w:r>
            <w:r w:rsidR="001137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 Краснопольской площадки №</w:t>
            </w:r>
            <w:r w:rsidR="001137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 г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орода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Челябинска</w:t>
            </w:r>
          </w:p>
        </w:tc>
        <w:tc>
          <w:tcPr>
            <w:tcW w:w="1858" w:type="dxa"/>
            <w:vMerge/>
            <w:shd w:val="clear" w:color="auto" w:fill="auto"/>
            <w:vAlign w:val="center"/>
          </w:tcPr>
          <w:p w14:paraId="7B28743A" w14:textId="77777777" w:rsidR="00BF211F" w:rsidRPr="00AB282D" w:rsidRDefault="00BF211F" w:rsidP="003C793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9FFC8D5" w14:textId="77777777" w:rsidR="00BF211F" w:rsidRPr="00AB282D" w:rsidRDefault="00BF211F" w:rsidP="00206835">
            <w:pPr>
              <w:widowControl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теплоснабжения</w:t>
            </w:r>
            <w:r w:rsidR="002068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теплоснабжение жилых домов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4C885A5" w14:textId="77777777" w:rsidR="00BF211F" w:rsidRPr="000A44DB" w:rsidRDefault="00BF211F" w:rsidP="000A44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нос/</w:t>
            </w:r>
          </w:p>
          <w:p w14:paraId="5BBBE4DB" w14:textId="77777777" w:rsidR="00BF211F" w:rsidRPr="00AB282D" w:rsidRDefault="00BF211F" w:rsidP="000A44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2477E33" w14:textId="77777777" w:rsidR="00BF211F" w:rsidRPr="00AB282D" w:rsidRDefault="00BF211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74:36:0714001:21377</w:t>
            </w:r>
          </w:p>
        </w:tc>
      </w:tr>
      <w:tr w:rsidR="00BF211F" w:rsidRPr="0011371F" w14:paraId="5043CA2C" w14:textId="77777777" w:rsidTr="00AB282D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5FB943B5" w14:textId="77777777" w:rsidR="00BF211F" w:rsidRPr="00AB282D" w:rsidRDefault="00BF211F" w:rsidP="00C3614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1676559" w14:textId="77777777" w:rsidR="00BF211F" w:rsidRPr="00AB282D" w:rsidRDefault="00BF211F" w:rsidP="00A04BD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Курчатовский район, ми</w:t>
            </w:r>
            <w:r w:rsidR="00A04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крорайон 54 (</w:t>
            </w:r>
            <w:proofErr w:type="spellStart"/>
            <w:r w:rsidR="00A04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</w:t>
            </w:r>
            <w:proofErr w:type="spellEnd"/>
            <w:r w:rsidR="00A04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A04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Хариса</w:t>
            </w:r>
            <w:proofErr w:type="spellEnd"/>
            <w:r w:rsidR="00A04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Юсупова -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1137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</w:t>
            </w:r>
            <w:r w:rsidR="001137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Скульптора </w:t>
            </w:r>
            <w:proofErr w:type="spellStart"/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Головницкого</w:t>
            </w:r>
            <w:proofErr w:type="spellEnd"/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04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ул</w:t>
            </w:r>
            <w:r w:rsidR="00802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Бейвеля</w:t>
            </w:r>
            <w:proofErr w:type="spellEnd"/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858" w:type="dxa"/>
            <w:vMerge/>
            <w:shd w:val="clear" w:color="auto" w:fill="auto"/>
            <w:vAlign w:val="center"/>
          </w:tcPr>
          <w:p w14:paraId="56A7E511" w14:textId="77777777" w:rsidR="00BF211F" w:rsidRPr="00AB282D" w:rsidRDefault="00BF211F" w:rsidP="003C793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20B9FEF" w14:textId="77777777" w:rsidR="00BF211F" w:rsidRPr="00AB282D" w:rsidRDefault="00BF211F" w:rsidP="00AB282D">
            <w:pPr>
              <w:widowControl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ооружение коммунального хозяйства -</w:t>
            </w:r>
            <w:r w:rsidRPr="00AB282D">
              <w:rPr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часток канализационной сет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30356BD" w14:textId="77777777" w:rsidR="00BF211F" w:rsidRPr="000A44DB" w:rsidRDefault="00BF211F" w:rsidP="000A44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нос/</w:t>
            </w:r>
          </w:p>
          <w:p w14:paraId="02234C03" w14:textId="77777777" w:rsidR="00BF211F" w:rsidRPr="00AB282D" w:rsidRDefault="00BF211F" w:rsidP="000A44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1F27ADD0" w14:textId="77777777" w:rsidR="00BF211F" w:rsidRPr="00AB282D" w:rsidRDefault="00BF211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74:36:0714001:23699</w:t>
            </w:r>
          </w:p>
        </w:tc>
      </w:tr>
      <w:tr w:rsidR="00BF211F" w:rsidRPr="007668EA" w14:paraId="49074CEC" w14:textId="77777777" w:rsidTr="00BF211F">
        <w:trPr>
          <w:trHeight w:val="2140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53AFE103" w14:textId="77777777" w:rsidR="00BF211F" w:rsidRPr="00AB282D" w:rsidRDefault="00BF211F" w:rsidP="00C3614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D580091" w14:textId="77777777" w:rsidR="00BF211F" w:rsidRPr="00AB282D" w:rsidRDefault="00BF211F" w:rsidP="00A04BD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Курчатовский район, микрорайон 54 (ул.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Хариса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Юсупова </w:t>
            </w:r>
            <w:r w:rsidR="00A04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02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Скульптора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Головницкого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04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Бейвеля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858" w:type="dxa"/>
            <w:vMerge/>
            <w:shd w:val="clear" w:color="auto" w:fill="auto"/>
            <w:vAlign w:val="center"/>
          </w:tcPr>
          <w:p w14:paraId="541A714C" w14:textId="77777777" w:rsidR="00BF211F" w:rsidRPr="00AB282D" w:rsidRDefault="00BF211F" w:rsidP="003C793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5795A69" w14:textId="77777777" w:rsidR="00BF211F" w:rsidRPr="00AB282D" w:rsidRDefault="00BF211F" w:rsidP="00AB282D">
            <w:pPr>
              <w:widowControl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Сооружение коммунального хозяйства – участок канализационной сети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B8E33E7" w14:textId="77777777" w:rsidR="00BF211F" w:rsidRPr="000A44DB" w:rsidRDefault="00BF211F" w:rsidP="000A44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нос/</w:t>
            </w:r>
          </w:p>
          <w:p w14:paraId="496A02E1" w14:textId="77777777" w:rsidR="00BF211F" w:rsidRPr="00AB282D" w:rsidRDefault="00BF211F" w:rsidP="000A44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2FD4330" w14:textId="77777777" w:rsidR="00BF211F" w:rsidRPr="00AB282D" w:rsidRDefault="00BF211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74:36:0714001:23696</w:t>
            </w:r>
          </w:p>
        </w:tc>
      </w:tr>
      <w:tr w:rsidR="00BF211F" w:rsidRPr="007668EA" w14:paraId="54C1161D" w14:textId="77777777" w:rsidTr="00DD154B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381ED453" w14:textId="77777777" w:rsidR="00BF211F" w:rsidRPr="00AB282D" w:rsidRDefault="00BF211F" w:rsidP="00C3614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1C455C9" w14:textId="77777777" w:rsidR="00BF211F" w:rsidRDefault="00BF211F" w:rsidP="007668E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Курчатовский район, микрорайон 54 (ул.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Хариса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Юсупова – </w:t>
            </w:r>
            <w:r w:rsidR="001137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Скульптора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Головницкого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Бейвеля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858" w:type="dxa"/>
            <w:vMerge/>
            <w:shd w:val="clear" w:color="auto" w:fill="auto"/>
            <w:vAlign w:val="center"/>
          </w:tcPr>
          <w:p w14:paraId="341BCD7F" w14:textId="77777777" w:rsidR="00BF211F" w:rsidRPr="00AB282D" w:rsidRDefault="00BF211F" w:rsidP="003C793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9A753EF" w14:textId="77777777" w:rsidR="00BF211F" w:rsidRDefault="00BF211F" w:rsidP="00AB282D">
            <w:pPr>
              <w:widowControl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Сооружение коммунального хозяйства – наружная канализация 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34BC6A7" w14:textId="77777777" w:rsidR="00BF211F" w:rsidRPr="00AB282D" w:rsidRDefault="00BF211F" w:rsidP="00244A7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5D10AB70" w14:textId="77777777" w:rsidR="00BF211F" w:rsidRPr="000A44DB" w:rsidRDefault="00BF211F" w:rsidP="00244A7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638DDF6C" w14:textId="77777777" w:rsidR="00BF211F" w:rsidRDefault="00BF211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74:36:0714001:23746</w:t>
            </w:r>
          </w:p>
        </w:tc>
      </w:tr>
      <w:tr w:rsidR="00BF211F" w:rsidRPr="007668EA" w14:paraId="567A9C4E" w14:textId="77777777" w:rsidTr="00DD154B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0E7A353F" w14:textId="77777777" w:rsidR="00BF211F" w:rsidRPr="00AB282D" w:rsidRDefault="00BF211F" w:rsidP="00C3614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1597C25" w14:textId="77777777" w:rsidR="00BF211F" w:rsidRDefault="00BF211F" w:rsidP="00A04BD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Курчатовский район, микрорайон 54 (ул.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Хариса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Юсупова </w:t>
            </w:r>
            <w:r w:rsidR="00A04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04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Скульптора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Головницкого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Бейвеля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858" w:type="dxa"/>
            <w:vMerge/>
            <w:shd w:val="clear" w:color="auto" w:fill="auto"/>
            <w:vAlign w:val="center"/>
          </w:tcPr>
          <w:p w14:paraId="60FC4B24" w14:textId="77777777" w:rsidR="00BF211F" w:rsidRPr="00AB282D" w:rsidRDefault="00BF211F" w:rsidP="003C793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9DB8AA8" w14:textId="77777777" w:rsidR="00BF211F" w:rsidRDefault="00BF211F" w:rsidP="00AB282D">
            <w:pPr>
              <w:widowControl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Сооружение коммунального хозяйства – канализационные сети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6632787" w14:textId="77777777" w:rsidR="00BF211F" w:rsidRPr="00AB282D" w:rsidRDefault="00BF211F" w:rsidP="00A63175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24F00703" w14:textId="77777777" w:rsidR="00BF211F" w:rsidRPr="000A44DB" w:rsidRDefault="00BF211F" w:rsidP="00A63175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2749D4EF" w14:textId="77777777" w:rsidR="00BF211F" w:rsidRDefault="00BF211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74:36:0714001:23739</w:t>
            </w:r>
          </w:p>
        </w:tc>
      </w:tr>
      <w:tr w:rsidR="00BF211F" w14:paraId="52C420DF" w14:textId="77777777" w:rsidTr="00BF211F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38CB411E" w14:textId="77777777" w:rsidR="000A44DB" w:rsidRPr="00AB282D" w:rsidRDefault="00A63175" w:rsidP="00C3614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88DDB23" w14:textId="77777777" w:rsidR="000A44DB" w:rsidRPr="00AB282D" w:rsidRDefault="00BF211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</w:t>
            </w:r>
            <w:r w:rsidR="000A44DB"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Курчатовский район, улица Скульптора </w:t>
            </w:r>
            <w:proofErr w:type="spellStart"/>
            <w:r w:rsidR="000A44DB"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Головницкого</w:t>
            </w:r>
            <w:proofErr w:type="spellEnd"/>
            <w:r w:rsidR="000A44DB"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3</w:t>
            </w:r>
          </w:p>
        </w:tc>
        <w:tc>
          <w:tcPr>
            <w:tcW w:w="185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51CB33F" w14:textId="77777777" w:rsidR="000A44DB" w:rsidRPr="00AB282D" w:rsidRDefault="000A44DB" w:rsidP="003C793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154B">
              <w:rPr>
                <w:rFonts w:ascii="Times New Roman" w:hAnsi="Times New Roman" w:cs="Times New Roman"/>
                <w:szCs w:val="22"/>
                <w:lang w:val="ru-RU"/>
              </w:rPr>
              <w:t>74:36:0714001:251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9153015" w14:textId="77777777" w:rsidR="000A44DB" w:rsidRPr="00AB282D" w:rsidRDefault="000A44DB" w:rsidP="00AB282D">
            <w:pPr>
              <w:widowControl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  <w:r w:rsidR="00BF21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станция технического обслуживания и многоэтажная стоянка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CE27850" w14:textId="77777777" w:rsidR="006242E5" w:rsidRPr="006242E5" w:rsidRDefault="00244A7B" w:rsidP="006242E5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6242E5" w:rsidRPr="006242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нос/</w:t>
            </w:r>
          </w:p>
          <w:p w14:paraId="372E5102" w14:textId="77777777" w:rsidR="000A44DB" w:rsidRPr="00AB282D" w:rsidRDefault="006242E5" w:rsidP="006242E5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42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6E67932" w14:textId="77777777" w:rsidR="000A44DB" w:rsidRPr="00AB282D" w:rsidRDefault="000A44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74:36:0714001:21543</w:t>
            </w:r>
          </w:p>
        </w:tc>
      </w:tr>
      <w:tr w:rsidR="00BF211F" w:rsidRPr="00BF211F" w14:paraId="362C550E" w14:textId="77777777" w:rsidTr="00BF211F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492DDD35" w14:textId="77777777" w:rsidR="000A44DB" w:rsidRPr="00AB282D" w:rsidRDefault="00A63175" w:rsidP="00C3614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7F8C1E0E" w14:textId="77777777" w:rsidR="000A44DB" w:rsidRPr="00AB282D" w:rsidRDefault="00BF211F" w:rsidP="0011371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</w:t>
            </w:r>
            <w:r w:rsidR="000A44DB"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Курчатовский район,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0A44DB"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ой </w:t>
            </w:r>
            <w:r w:rsidR="000A44DB"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район 12 </w:t>
            </w:r>
            <w:r w:rsidR="001137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Краснопольской площадки - 1, микрорайон              </w:t>
            </w:r>
            <w:r w:rsidR="000A44DB"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54,</w:t>
            </w:r>
            <w:r w:rsidR="001137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0A44DB"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</w:t>
            </w:r>
            <w:r w:rsidR="001137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0A44DB"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Березовая (проектируемая)</w:t>
            </w:r>
          </w:p>
        </w:tc>
        <w:tc>
          <w:tcPr>
            <w:tcW w:w="185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D69FD31" w14:textId="77777777" w:rsidR="000A44DB" w:rsidRPr="000A44DB" w:rsidRDefault="000A44DB" w:rsidP="003C793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6230F41" w14:textId="77777777" w:rsidR="000A44DB" w:rsidRDefault="000A44DB" w:rsidP="0011371F">
            <w:pPr>
              <w:widowControl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Нежилое здание  - </w:t>
            </w:r>
            <w:r w:rsidR="001137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рансформаторная подстанция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A0CEAE9" w14:textId="77777777" w:rsidR="006242E5" w:rsidRPr="006242E5" w:rsidRDefault="00244A7B" w:rsidP="006242E5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6242E5" w:rsidRPr="006242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нос/</w:t>
            </w:r>
          </w:p>
          <w:p w14:paraId="4C9CAC42" w14:textId="77777777" w:rsidR="000A44DB" w:rsidRPr="00AB282D" w:rsidRDefault="006242E5" w:rsidP="006242E5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42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18941FC" w14:textId="77777777" w:rsidR="000A44DB" w:rsidRPr="000A44DB" w:rsidRDefault="000A44DB" w:rsidP="000A44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9B52A7F" w14:textId="77777777" w:rsidR="000A44DB" w:rsidRPr="000A44DB" w:rsidRDefault="000A44DB" w:rsidP="000A44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74:36:0714001:23653</w:t>
            </w:r>
          </w:p>
        </w:tc>
      </w:tr>
      <w:tr w:rsidR="00BF211F" w:rsidRPr="00244A7B" w14:paraId="216CAE6D" w14:textId="77777777" w:rsidTr="00BF211F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5DC7CAEF" w14:textId="77777777" w:rsidR="000A44DB" w:rsidRPr="00AB282D" w:rsidRDefault="00A63175" w:rsidP="00C3614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4C10C4A" w14:textId="77777777" w:rsidR="000A44DB" w:rsidRPr="00AB282D" w:rsidRDefault="0011371F" w:rsidP="0011371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Курчатовский район, микрорайон 54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Хариса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Юсупова -              ул. Скульптора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Головницкого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Бейвеля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85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D014814" w14:textId="77777777" w:rsidR="000A44DB" w:rsidRPr="000A44DB" w:rsidRDefault="000A44DB" w:rsidP="003C793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536EEE7" w14:textId="77777777" w:rsidR="00A04BD5" w:rsidRDefault="0080260E" w:rsidP="00AB282D">
            <w:pPr>
              <w:widowControl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0A44DB"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ооружение коммунального хозяйства </w:t>
            </w:r>
            <w:r w:rsid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r w:rsidR="00A04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                        </w:t>
            </w:r>
          </w:p>
          <w:p w14:paraId="2777B9E9" w14:textId="77777777" w:rsidR="00A04BD5" w:rsidRDefault="00A04BD5" w:rsidP="00AB282D">
            <w:pPr>
              <w:widowControl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723D6A5" w14:textId="77777777" w:rsidR="000A44DB" w:rsidRDefault="000A44DB" w:rsidP="00AB282D">
            <w:pPr>
              <w:widowControl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канализационные сети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4EE37DA" w14:textId="77777777" w:rsidR="006242E5" w:rsidRPr="006242E5" w:rsidRDefault="00244A7B" w:rsidP="006242E5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</w:t>
            </w:r>
            <w:r w:rsidR="006242E5" w:rsidRPr="006242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нос/</w:t>
            </w:r>
          </w:p>
          <w:p w14:paraId="71E1A412" w14:textId="77777777" w:rsidR="000A44DB" w:rsidRPr="00AB282D" w:rsidRDefault="006242E5" w:rsidP="006242E5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42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78604CBC" w14:textId="77777777" w:rsidR="000A44DB" w:rsidRPr="000A44DB" w:rsidRDefault="000A44DB" w:rsidP="000A44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74:36:0714001:23749</w:t>
            </w:r>
          </w:p>
        </w:tc>
      </w:tr>
      <w:tr w:rsidR="00BF211F" w:rsidRPr="00244A7B" w14:paraId="0C2E923F" w14:textId="77777777" w:rsidTr="00BF211F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616C5540" w14:textId="77777777" w:rsidR="000A44DB" w:rsidRPr="00AB282D" w:rsidRDefault="00A63175" w:rsidP="00C3614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40F674C" w14:textId="77777777" w:rsidR="000A44DB" w:rsidRPr="00AB282D" w:rsidRDefault="00A04BD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</w:t>
            </w:r>
            <w:r w:rsidR="000A44DB"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Челябинск</w:t>
            </w:r>
          </w:p>
        </w:tc>
        <w:tc>
          <w:tcPr>
            <w:tcW w:w="185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DFA896E" w14:textId="77777777" w:rsidR="000A44DB" w:rsidRPr="000A44DB" w:rsidRDefault="000A44DB" w:rsidP="003C793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F770AFD" w14:textId="77777777" w:rsidR="000A44DB" w:rsidRPr="000A44DB" w:rsidRDefault="0080260E" w:rsidP="00AB282D">
            <w:pPr>
              <w:widowControl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0A44DB"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ооружение коммунального хозяйства - коллектор 28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4ED776F" w14:textId="77777777" w:rsidR="000A44DB" w:rsidRPr="000A44DB" w:rsidRDefault="00244A7B" w:rsidP="006242E5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0A44DB"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нос/</w:t>
            </w:r>
          </w:p>
          <w:p w14:paraId="750BA9F9" w14:textId="77777777" w:rsidR="000A44DB" w:rsidRPr="00AB282D" w:rsidRDefault="000A44DB" w:rsidP="006242E5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B84AEB1" w14:textId="77777777" w:rsidR="000A44DB" w:rsidRPr="000A44DB" w:rsidRDefault="000A44DB" w:rsidP="000A44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74:00:0000000:716</w:t>
            </w:r>
          </w:p>
        </w:tc>
      </w:tr>
      <w:tr w:rsidR="00BF211F" w:rsidRPr="0011371F" w14:paraId="4A11267C" w14:textId="77777777" w:rsidTr="00BF211F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71AD3B79" w14:textId="77777777" w:rsidR="000A44DB" w:rsidRPr="00AB282D" w:rsidRDefault="00A63175" w:rsidP="00C3614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DCF80D4" w14:textId="77777777" w:rsidR="000A44DB" w:rsidRPr="000A44DB" w:rsidRDefault="0011371F" w:rsidP="0011371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             </w:t>
            </w:r>
            <w:r w:rsidR="000A44DB"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</w:t>
            </w:r>
            <w:r w:rsidR="00A04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0A44DB"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Братьев Кашириных,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r w:rsidR="000A44DB"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икрорайон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</w:t>
            </w:r>
            <w:r w:rsidR="000A44DB"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0A44DB"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54 в жилом районе №</w:t>
            </w:r>
            <w:r w:rsidR="00A04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0A44DB"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 Краснопольской площадки №</w:t>
            </w:r>
            <w:r w:rsidR="00A04B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0A44DB"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 г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орода</w:t>
            </w:r>
            <w:r w:rsidR="000A44DB"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Челябинска</w:t>
            </w:r>
          </w:p>
        </w:tc>
        <w:tc>
          <w:tcPr>
            <w:tcW w:w="185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C8DFFD6" w14:textId="77777777" w:rsidR="000A44DB" w:rsidRPr="000A44DB" w:rsidRDefault="000A44DB" w:rsidP="003C793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E9C7EC6" w14:textId="77777777" w:rsidR="000A44DB" w:rsidRPr="00AB282D" w:rsidRDefault="0080260E" w:rsidP="000A44DB">
            <w:pPr>
              <w:widowControl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0A44DB"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ооружени</w:t>
            </w:r>
            <w:r w:rsid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0A44DB" w:rsidRPr="00AB28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теплоснабжения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теплоснабжение жилых домов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4B83717" w14:textId="77777777" w:rsidR="000A44DB" w:rsidRPr="000A44DB" w:rsidRDefault="0080260E" w:rsidP="006242E5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0A44DB"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нос/</w:t>
            </w:r>
          </w:p>
          <w:p w14:paraId="6A2639EE" w14:textId="77777777" w:rsidR="000A44DB" w:rsidRPr="00AB282D" w:rsidRDefault="000A44DB" w:rsidP="006242E5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78951BA" w14:textId="77777777" w:rsidR="000A44DB" w:rsidRPr="000A44DB" w:rsidRDefault="000A44DB" w:rsidP="000A44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4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74:36:0714001:21377</w:t>
            </w:r>
          </w:p>
        </w:tc>
      </w:tr>
    </w:tbl>
    <w:p w14:paraId="0EFE3BB1" w14:textId="77777777" w:rsidR="000C7B20" w:rsidRDefault="00BE3A9F" w:rsidP="0080260E">
      <w:pPr>
        <w:jc w:val="both"/>
        <w:rPr>
          <w:rFonts w:ascii="Times New Roman" w:hAnsi="Times New Roman" w:cs="Times New Roman"/>
          <w:spacing w:val="-6"/>
          <w:lang w:val="ru-RU"/>
        </w:rPr>
      </w:pPr>
      <w:r w:rsidRPr="00BE3A9F">
        <w:rPr>
          <w:rFonts w:ascii="Times New Roman" w:hAnsi="Times New Roman" w:cs="Times New Roman"/>
          <w:spacing w:val="-6"/>
          <w:lang w:val="ru-RU"/>
        </w:rPr>
        <w:t>*При наличии необходимости в соответствии с документацией по планировке территории, утверждаемой в рамках договора о комплексном развитии территории</w:t>
      </w:r>
      <w:r w:rsidR="00B67D49">
        <w:rPr>
          <w:rFonts w:ascii="Times New Roman" w:hAnsi="Times New Roman" w:cs="Times New Roman"/>
          <w:spacing w:val="-6"/>
          <w:lang w:val="ru-RU"/>
        </w:rPr>
        <w:t>.</w:t>
      </w:r>
    </w:p>
    <w:p w14:paraId="4A44A435" w14:textId="77777777" w:rsidR="000C7B20" w:rsidRDefault="000C7B20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14:paraId="465C53DB" w14:textId="77777777" w:rsidR="000C7B20" w:rsidRDefault="000C7B20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14:paraId="5F09C0CA" w14:textId="77777777" w:rsidR="00BE3A9F" w:rsidRDefault="00BE3A9F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14:paraId="1435E31F" w14:textId="77777777" w:rsidR="000C7B20" w:rsidRDefault="003C793B"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Начальник Управления </w:t>
      </w:r>
    </w:p>
    <w:p w14:paraId="29842D45" w14:textId="77777777" w:rsidR="0000617D" w:rsidRDefault="003C793B"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по архитектурно-градостроительному </w:t>
      </w:r>
      <w:r>
        <w:rPr>
          <w:rFonts w:ascii="Times New Roman" w:hAnsi="Times New Roman" w:cs="Times New Roman"/>
          <w:spacing w:val="-6"/>
          <w:lang w:val="ru-RU"/>
        </w:rPr>
        <w:br/>
        <w:t>проектированию города Челябинска</w:t>
      </w:r>
      <w:r w:rsidR="0000617D">
        <w:rPr>
          <w:rFonts w:ascii="Times New Roman" w:hAnsi="Times New Roman" w:cs="Times New Roman"/>
          <w:spacing w:val="-6"/>
          <w:lang w:val="ru-RU"/>
        </w:rPr>
        <w:t>,</w:t>
      </w:r>
    </w:p>
    <w:p w14:paraId="7256D8A7" w14:textId="0470A689" w:rsidR="000C7B20" w:rsidRPr="003C793B" w:rsidRDefault="0000617D">
      <w:pPr>
        <w:rPr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главный архитектор </w:t>
      </w:r>
      <w:r w:rsidR="003C793B">
        <w:rPr>
          <w:rFonts w:ascii="Times New Roman" w:hAnsi="Times New Roman" w:cs="Times New Roman"/>
          <w:spacing w:val="-6"/>
          <w:lang w:val="ru-RU"/>
        </w:rPr>
        <w:t xml:space="preserve">                 </w:t>
      </w:r>
      <w:r>
        <w:rPr>
          <w:rFonts w:ascii="Times New Roman" w:hAnsi="Times New Roman" w:cs="Times New Roman"/>
          <w:spacing w:val="-6"/>
          <w:lang w:val="ru-RU"/>
        </w:rPr>
        <w:t xml:space="preserve">                                                                   </w:t>
      </w:r>
      <w:r w:rsidR="003C793B">
        <w:rPr>
          <w:rFonts w:ascii="Times New Roman" w:hAnsi="Times New Roman" w:cs="Times New Roman"/>
          <w:spacing w:val="-6"/>
          <w:lang w:val="ru-RU"/>
        </w:rPr>
        <w:t xml:space="preserve">                             О. С. Никитина</w:t>
      </w:r>
    </w:p>
    <w:sectPr w:rsidR="000C7B20" w:rsidRPr="003C793B" w:rsidSect="00415D5A">
      <w:headerReference w:type="default" r:id="rId7"/>
      <w:headerReference w:type="first" r:id="rId8"/>
      <w:pgSz w:w="11906" w:h="16838"/>
      <w:pgMar w:top="1129" w:right="567" w:bottom="907" w:left="1701" w:header="567" w:footer="0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7D0C" w14:textId="77777777" w:rsidR="00DD154B" w:rsidRDefault="00DD154B">
      <w:r>
        <w:separator/>
      </w:r>
    </w:p>
  </w:endnote>
  <w:endnote w:type="continuationSeparator" w:id="0">
    <w:p w14:paraId="5714DBC0" w14:textId="77777777" w:rsidR="00DD154B" w:rsidRDefault="00DD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67F2" w14:textId="77777777" w:rsidR="00DD154B" w:rsidRDefault="00DD154B">
      <w:r>
        <w:separator/>
      </w:r>
    </w:p>
  </w:footnote>
  <w:footnote w:type="continuationSeparator" w:id="0">
    <w:p w14:paraId="016E1A4C" w14:textId="77777777" w:rsidR="00DD154B" w:rsidRDefault="00DD1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87235"/>
      <w:docPartObj>
        <w:docPartGallery w:val="Page Numbers (Top of Page)"/>
        <w:docPartUnique/>
      </w:docPartObj>
    </w:sdtPr>
    <w:sdtEndPr/>
    <w:sdtContent>
      <w:p w14:paraId="4FDCF4AF" w14:textId="77777777" w:rsidR="00DD154B" w:rsidRDefault="00DD154B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3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A3BAB5" w14:textId="77777777" w:rsidR="00DD154B" w:rsidRPr="00415D5A" w:rsidRDefault="00DD154B">
    <w:pPr>
      <w:pStyle w:val="13"/>
      <w:jc w:val="center"/>
      <w:rPr>
        <w:rFonts w:ascii="Times New Roman" w:hAnsi="Times New Roman" w:cs="Times New Roman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044A" w14:textId="77777777" w:rsidR="00DD154B" w:rsidRDefault="00DD154B">
    <w:pPr>
      <w:pStyle w:val="1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B20"/>
    <w:rsid w:val="0000617D"/>
    <w:rsid w:val="000A44DB"/>
    <w:rsid w:val="000C7B20"/>
    <w:rsid w:val="0011371F"/>
    <w:rsid w:val="00206835"/>
    <w:rsid w:val="00244A7B"/>
    <w:rsid w:val="003C793B"/>
    <w:rsid w:val="003E3459"/>
    <w:rsid w:val="00414EE0"/>
    <w:rsid w:val="00415D5A"/>
    <w:rsid w:val="004C7B65"/>
    <w:rsid w:val="006242E5"/>
    <w:rsid w:val="007668EA"/>
    <w:rsid w:val="0080260E"/>
    <w:rsid w:val="00984310"/>
    <w:rsid w:val="009D30DA"/>
    <w:rsid w:val="00A04BD5"/>
    <w:rsid w:val="00A2626C"/>
    <w:rsid w:val="00A63175"/>
    <w:rsid w:val="00AA6361"/>
    <w:rsid w:val="00AB282D"/>
    <w:rsid w:val="00B67D49"/>
    <w:rsid w:val="00BE3A9F"/>
    <w:rsid w:val="00BF211F"/>
    <w:rsid w:val="00C3614D"/>
    <w:rsid w:val="00DD154B"/>
    <w:rsid w:val="00EB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791866"/>
  <w15:docId w15:val="{692045BD-707C-4FF0-9B58-D1D2C342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7EE"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C07EE"/>
    <w:rPr>
      <w:b/>
      <w:bCs/>
    </w:rPr>
  </w:style>
  <w:style w:type="character" w:customStyle="1" w:styleId="WWCharLFO1LVL1">
    <w:name w:val="WW_CharLFO1LVL1"/>
    <w:qFormat/>
    <w:rsid w:val="000C07EE"/>
    <w:rPr>
      <w:rFonts w:ascii="Symbol" w:eastAsia="SimSun" w:hAnsi="Symbol" w:cs="Times New Roman"/>
    </w:rPr>
  </w:style>
  <w:style w:type="character" w:customStyle="1" w:styleId="WWCharLFO1LVL2">
    <w:name w:val="WW_CharLFO1LVL2"/>
    <w:qFormat/>
    <w:rsid w:val="000C07EE"/>
    <w:rPr>
      <w:rFonts w:ascii="Courier New" w:hAnsi="Courier New" w:cs="Courier New"/>
    </w:rPr>
  </w:style>
  <w:style w:type="character" w:customStyle="1" w:styleId="WWCharLFO1LVL3">
    <w:name w:val="WW_CharLFO1LVL3"/>
    <w:qFormat/>
    <w:rsid w:val="000C07EE"/>
    <w:rPr>
      <w:rFonts w:ascii="Wingdings" w:hAnsi="Wingdings"/>
    </w:rPr>
  </w:style>
  <w:style w:type="character" w:customStyle="1" w:styleId="WWCharLFO1LVL4">
    <w:name w:val="WW_CharLFO1LVL4"/>
    <w:qFormat/>
    <w:rsid w:val="000C07EE"/>
    <w:rPr>
      <w:rFonts w:ascii="Symbol" w:hAnsi="Symbol"/>
    </w:rPr>
  </w:style>
  <w:style w:type="character" w:customStyle="1" w:styleId="WWCharLFO1LVL5">
    <w:name w:val="WW_CharLFO1LVL5"/>
    <w:qFormat/>
    <w:rsid w:val="000C07EE"/>
    <w:rPr>
      <w:rFonts w:ascii="Courier New" w:hAnsi="Courier New" w:cs="Courier New"/>
    </w:rPr>
  </w:style>
  <w:style w:type="character" w:customStyle="1" w:styleId="WWCharLFO1LVL6">
    <w:name w:val="WW_CharLFO1LVL6"/>
    <w:qFormat/>
    <w:rsid w:val="000C07EE"/>
    <w:rPr>
      <w:rFonts w:ascii="Wingdings" w:hAnsi="Wingdings"/>
    </w:rPr>
  </w:style>
  <w:style w:type="character" w:customStyle="1" w:styleId="WWCharLFO1LVL7">
    <w:name w:val="WW_CharLFO1LVL7"/>
    <w:qFormat/>
    <w:rsid w:val="000C07EE"/>
    <w:rPr>
      <w:rFonts w:ascii="Symbol" w:hAnsi="Symbol"/>
    </w:rPr>
  </w:style>
  <w:style w:type="character" w:customStyle="1" w:styleId="WWCharLFO1LVL8">
    <w:name w:val="WW_CharLFO1LVL8"/>
    <w:qFormat/>
    <w:rsid w:val="000C07EE"/>
    <w:rPr>
      <w:rFonts w:ascii="Courier New" w:hAnsi="Courier New" w:cs="Courier New"/>
    </w:rPr>
  </w:style>
  <w:style w:type="character" w:customStyle="1" w:styleId="WWCharLFO1LVL9">
    <w:name w:val="WW_CharLFO1LVL9"/>
    <w:qFormat/>
    <w:rsid w:val="000C07EE"/>
    <w:rPr>
      <w:rFonts w:ascii="Wingdings" w:hAnsi="Wingdings"/>
    </w:rPr>
  </w:style>
  <w:style w:type="character" w:customStyle="1" w:styleId="a4">
    <w:name w:val="Текст выноски Знак"/>
    <w:basedOn w:val="a0"/>
    <w:uiPriority w:val="99"/>
    <w:semiHidden/>
    <w:qFormat/>
    <w:rsid w:val="00A8491E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character" w:customStyle="1" w:styleId="a5">
    <w:name w:val="Выделение жирным"/>
    <w:qFormat/>
    <w:rsid w:val="002130B7"/>
    <w:rPr>
      <w:b/>
      <w:bCs/>
    </w:rPr>
  </w:style>
  <w:style w:type="paragraph" w:customStyle="1" w:styleId="1">
    <w:name w:val="Заголовок1"/>
    <w:basedOn w:val="a"/>
    <w:next w:val="a6"/>
    <w:qFormat/>
    <w:rsid w:val="00414EE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0C07EE"/>
    <w:pPr>
      <w:spacing w:after="140" w:line="288" w:lineRule="auto"/>
    </w:pPr>
  </w:style>
  <w:style w:type="paragraph" w:styleId="a7">
    <w:name w:val="List"/>
    <w:basedOn w:val="a6"/>
    <w:rsid w:val="000C07EE"/>
  </w:style>
  <w:style w:type="paragraph" w:styleId="a8">
    <w:name w:val="caption"/>
    <w:basedOn w:val="a"/>
    <w:qFormat/>
    <w:rsid w:val="000C07EE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0C07EE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6"/>
    <w:qFormat/>
    <w:rsid w:val="000C07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0C07EE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qFormat/>
    <w:rsid w:val="000C07EE"/>
    <w:pPr>
      <w:suppressLineNumbers/>
    </w:pPr>
  </w:style>
  <w:style w:type="paragraph" w:customStyle="1" w:styleId="ConsPlusNormal">
    <w:name w:val="ConsPlusNormal"/>
    <w:qFormat/>
    <w:rsid w:val="000C07EE"/>
    <w:pPr>
      <w:suppressAutoHyphens/>
    </w:pPr>
    <w:rPr>
      <w:rFonts w:eastAsia="SimSun"/>
      <w:kern w:val="2"/>
      <w:sz w:val="26"/>
      <w:szCs w:val="26"/>
      <w:lang w:eastAsia="zh-CN" w:bidi="hi-IN"/>
    </w:rPr>
  </w:style>
  <w:style w:type="paragraph" w:customStyle="1" w:styleId="aa">
    <w:name w:val="Содержимое таблицы"/>
    <w:basedOn w:val="a"/>
    <w:qFormat/>
    <w:rsid w:val="000C07EE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0C07EE"/>
    <w:pPr>
      <w:jc w:val="center"/>
    </w:pPr>
    <w:rPr>
      <w:b/>
      <w:bCs/>
    </w:rPr>
  </w:style>
  <w:style w:type="paragraph" w:customStyle="1" w:styleId="ac">
    <w:name w:val="Верхний и нижний колонтитулы"/>
    <w:basedOn w:val="a"/>
    <w:qFormat/>
    <w:rsid w:val="000C07EE"/>
    <w:pPr>
      <w:suppressLineNumbers/>
      <w:tabs>
        <w:tab w:val="center" w:pos="4819"/>
        <w:tab w:val="right" w:pos="9638"/>
      </w:tabs>
    </w:pPr>
  </w:style>
  <w:style w:type="paragraph" w:customStyle="1" w:styleId="13">
    <w:name w:val="Верхний колонтитул1"/>
    <w:basedOn w:val="a"/>
    <w:qFormat/>
    <w:rsid w:val="000C07EE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uiPriority w:val="99"/>
    <w:semiHidden/>
    <w:unhideWhenUsed/>
    <w:qFormat/>
    <w:rsid w:val="00A8491E"/>
    <w:rPr>
      <w:rFonts w:ascii="Tahoma" w:hAnsi="Tahoma"/>
      <w:sz w:val="16"/>
      <w:szCs w:val="14"/>
    </w:rPr>
  </w:style>
  <w:style w:type="paragraph" w:styleId="ae">
    <w:name w:val="header"/>
    <w:basedOn w:val="a"/>
    <w:link w:val="af"/>
    <w:uiPriority w:val="99"/>
    <w:rsid w:val="002130B7"/>
  </w:style>
  <w:style w:type="paragraph" w:styleId="af0">
    <w:name w:val="footer"/>
    <w:basedOn w:val="a"/>
    <w:link w:val="af1"/>
    <w:uiPriority w:val="99"/>
    <w:semiHidden/>
    <w:unhideWhenUsed/>
    <w:rsid w:val="00415D5A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415D5A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af">
    <w:name w:val="Верхний колонтитул Знак"/>
    <w:basedOn w:val="a0"/>
    <w:link w:val="ae"/>
    <w:uiPriority w:val="99"/>
    <w:rsid w:val="00415D5A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220CD-E7DE-4AF8-B3B7-006748E9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Борисовна Балчий-оол</dc:creator>
  <cp:lastModifiedBy>Yana Pyankova</cp:lastModifiedBy>
  <cp:revision>16</cp:revision>
  <cp:lastPrinted>2024-08-22T10:42:00Z</cp:lastPrinted>
  <dcterms:created xsi:type="dcterms:W3CDTF">2024-08-12T12:32:00Z</dcterms:created>
  <dcterms:modified xsi:type="dcterms:W3CDTF">2024-09-23T04:28:00Z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